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Общинска избирателна комисия Провадия</w:t>
      </w:r>
    </w:p>
    <w:p w:rsidR="00E2126A" w:rsidRPr="0006379B" w:rsidRDefault="009819E2" w:rsidP="00E2126A">
      <w:pPr>
        <w:rPr>
          <w:rFonts w:asciiTheme="minorHAnsi" w:hAnsiTheme="minorHAnsi" w:cstheme="minorHAnsi"/>
          <w:sz w:val="24"/>
          <w:szCs w:val="24"/>
          <w:lang w:val="bg-BG"/>
        </w:rPr>
      </w:pPr>
      <w:r>
        <w:rPr>
          <w:rFonts w:asciiTheme="minorHAnsi" w:hAnsiTheme="minorHAnsi" w:cstheme="minorHAnsi"/>
          <w:sz w:val="24"/>
          <w:szCs w:val="24"/>
          <w:lang w:val="bg-BG"/>
        </w:rPr>
        <w:pict>
          <v:rect id="_x0000_i1025" style="width:449.2pt;height:0" o:hrpct="0" o:hralign="center" o:hrstd="t" o:hrnoshade="t" o:hr="t" fillcolor="black" stroked="f"/>
        </w:pict>
      </w:r>
    </w:p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РЕШЕНИЕ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  <w:t xml:space="preserve">№ </w:t>
      </w:r>
      <w:r w:rsidR="009E5AD6"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 22</w:t>
      </w:r>
      <w:bookmarkStart w:id="0" w:name="_GoBack"/>
      <w:bookmarkEnd w:id="0"/>
      <w:r>
        <w:rPr>
          <w:rFonts w:asciiTheme="minorHAnsi" w:hAnsiTheme="minorHAnsi" w:cstheme="minorHAnsi"/>
          <w:color w:val="333333"/>
          <w:sz w:val="34"/>
          <w:szCs w:val="34"/>
          <w:lang w:val="bg-BG"/>
        </w:rPr>
        <w:t>/16.09.2023 г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</w:r>
      <w:r w:rsidR="00DE5B42"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гр. 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Провадия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ОТНОСНО: Регистрация на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Коалиция „БСП за България“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в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изборите за </w:t>
      </w:r>
      <w:r w:rsidR="00EE2429">
        <w:rPr>
          <w:rFonts w:asciiTheme="minorHAnsi" w:hAnsiTheme="minorHAnsi" w:cstheme="minorHAnsi"/>
          <w:color w:val="333333"/>
          <w:sz w:val="21"/>
          <w:szCs w:val="21"/>
          <w:lang w:val="bg-BG"/>
        </w:rPr>
        <w:t>кмет на кметство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при провеждане на изборите за общински </w:t>
      </w: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съветници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и кметове, насрочени на 29 октомври 2023г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b/>
          <w:bCs/>
          <w:color w:val="333333"/>
          <w:sz w:val="21"/>
          <w:szCs w:val="21"/>
          <w:lang w:val="bg-BG"/>
        </w:rPr>
        <w:t>РЕШИ: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         Регистрира </w:t>
      </w:r>
      <w:r w:rsidR="00C540B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Коалиция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„БСП за България“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en-US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за </w:t>
      </w:r>
      <w:r w:rsidR="00EE2429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кмет на кметство село Блъсково, Бозвелийско, Житница, Градинарово, Снежина, Славейково, Черноок, Манастир, Добрина, Бързица, Тутраканци, Комарево, Златина, Венчан, Петров дол, Кривня, </w:t>
      </w:r>
      <w:r w:rsidR="00C540BB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>Черковна</w:t>
      </w:r>
      <w:r w:rsidR="00EE2429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>, Храброво</w:t>
      </w:r>
      <w:r w:rsidR="00CA2C41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при провеждане на изборите за общински </w:t>
      </w: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съветници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и кметове, насрочени на 29 октомври 2023 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sz w:val="27"/>
          <w:szCs w:val="27"/>
          <w:lang w:val="bg-BG"/>
        </w:rPr>
      </w:pPr>
    </w:p>
    <w:p w:rsidR="00E2126A" w:rsidRPr="0006379B" w:rsidRDefault="00E2126A" w:rsidP="00E2126A">
      <w:pPr>
        <w:shd w:val="clear" w:color="auto" w:fill="FFFFFF"/>
        <w:spacing w:after="150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 xml:space="preserve">: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 xml:space="preserve"> 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Секретар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>Поставено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Start"/>
      <w:r w:rsidRPr="0006379B">
        <w:rPr>
          <w:rFonts w:asciiTheme="minorHAnsi" w:hAnsiTheme="minorHAnsi" w:cstheme="minorHAnsi"/>
          <w:sz w:val="16"/>
          <w:szCs w:val="16"/>
          <w:lang w:val="bg-BG"/>
        </w:rPr>
        <w:t>име</w:t>
      </w:r>
      <w:proofErr w:type="gramEnd"/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Start"/>
      <w:r w:rsidRPr="0006379B">
        <w:rPr>
          <w:rFonts w:asciiTheme="minorHAnsi" w:hAnsiTheme="minorHAnsi" w:cstheme="minorHAnsi"/>
          <w:sz w:val="16"/>
          <w:szCs w:val="16"/>
          <w:lang w:val="bg-BG"/>
        </w:rPr>
        <w:t>име</w:t>
      </w:r>
      <w:proofErr w:type="gramEnd"/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b/>
          <w:color w:val="333333"/>
          <w:sz w:val="16"/>
          <w:szCs w:val="16"/>
          <w:lang w:val="bg-BG" w:eastAsia="en-US"/>
        </w:rPr>
        <w:t>Свалено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 xml:space="preserve"> 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Start"/>
      <w:r w:rsidRPr="0006379B">
        <w:rPr>
          <w:rFonts w:asciiTheme="minorHAnsi" w:hAnsiTheme="minorHAnsi" w:cstheme="minorHAnsi"/>
          <w:sz w:val="16"/>
          <w:szCs w:val="16"/>
          <w:lang w:val="bg-BG"/>
        </w:rPr>
        <w:t>име</w:t>
      </w:r>
      <w:proofErr w:type="gramEnd"/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27"/>
          <w:szCs w:val="27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024C47" w:rsidRDefault="00024C47"/>
    <w:sectPr w:rsidR="00024C47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E2" w:rsidRDefault="009819E2">
      <w:r>
        <w:separator/>
      </w:r>
    </w:p>
  </w:endnote>
  <w:endnote w:type="continuationSeparator" w:id="0">
    <w:p w:rsidR="009819E2" w:rsidRDefault="0098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r w:rsidR="009819E2">
      <w:fldChar w:fldCharType="begin"/>
    </w:r>
    <w:r w:rsidR="009819E2">
      <w:instrText xml:space="preserve"> FILENAME \* Upper \* MERGEFORMAT </w:instrText>
    </w:r>
    <w:r w:rsidR="009819E2">
      <w:fldChar w:fldCharType="separate"/>
    </w:r>
    <w:r w:rsidRPr="00195B5E">
      <w:rPr>
        <w:rFonts w:ascii="HebarU" w:hAnsi="HebarU"/>
        <w:noProof/>
        <w:sz w:val="16"/>
        <w:szCs w:val="16"/>
      </w:rPr>
      <w:t>РЕШЕНИЯ</w:t>
    </w:r>
    <w:r>
      <w:rPr>
        <w:noProof/>
      </w:rPr>
      <w:t xml:space="preserve"> 11.09.</w:t>
    </w:r>
    <w:r w:rsidR="009819E2">
      <w:rPr>
        <w:noProof/>
      </w:rPr>
      <w:fldChar w:fldCharType="end"/>
    </w:r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E2" w:rsidRDefault="009819E2">
      <w:r>
        <w:separator/>
      </w:r>
    </w:p>
  </w:footnote>
  <w:footnote w:type="continuationSeparator" w:id="0">
    <w:p w:rsidR="009819E2" w:rsidRDefault="00981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9819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9819E2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24C47"/>
    <w:rsid w:val="00214654"/>
    <w:rsid w:val="0032556F"/>
    <w:rsid w:val="008F0300"/>
    <w:rsid w:val="009819E2"/>
    <w:rsid w:val="009E5AD6"/>
    <w:rsid w:val="00A353E0"/>
    <w:rsid w:val="00B14A44"/>
    <w:rsid w:val="00C540BB"/>
    <w:rsid w:val="00CA2C41"/>
    <w:rsid w:val="00DC35D7"/>
    <w:rsid w:val="00DE5B42"/>
    <w:rsid w:val="00E2126A"/>
    <w:rsid w:val="00EC41D2"/>
    <w:rsid w:val="00ED3205"/>
    <w:rsid w:val="00EE2429"/>
    <w:rsid w:val="00F71DE8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2023-09-16T09:10:00Z</dcterms:created>
  <dcterms:modified xsi:type="dcterms:W3CDTF">2023-09-16T15:14:00Z</dcterms:modified>
</cp:coreProperties>
</file>